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50BA" w14:textId="77777777" w:rsidR="00E65922" w:rsidRDefault="00E65922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386CCA02" w14:textId="77777777" w:rsidR="00E65922" w:rsidRDefault="00E65922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408E91C8" w14:textId="74A97879" w:rsidR="00E65922" w:rsidRDefault="00BB7530">
      <w:pPr>
        <w:spacing w:after="160" w:line="259" w:lineRule="auto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20</w:t>
      </w:r>
      <w:r w:rsidR="00F704AD">
        <w:rPr>
          <w:rFonts w:ascii="Calibri" w:eastAsia="Calibri" w:hAnsi="Calibri" w:cs="Calibri"/>
          <w:b/>
          <w:sz w:val="52"/>
        </w:rPr>
        <w:t>2</w:t>
      </w:r>
      <w:r w:rsidR="00C700C0">
        <w:rPr>
          <w:rFonts w:ascii="Calibri" w:eastAsia="Calibri" w:hAnsi="Calibri" w:cs="Calibri"/>
          <w:b/>
          <w:sz w:val="52"/>
        </w:rPr>
        <w:t>2</w:t>
      </w:r>
      <w:r>
        <w:rPr>
          <w:rFonts w:ascii="Calibri" w:eastAsia="Calibri" w:hAnsi="Calibri" w:cs="Calibri"/>
          <w:b/>
          <w:sz w:val="52"/>
        </w:rPr>
        <w:tab/>
        <w:t>Valberedningens förslag</w:t>
      </w:r>
    </w:p>
    <w:p w14:paraId="387B8471" w14:textId="77777777" w:rsidR="00E65922" w:rsidRDefault="00E65922">
      <w:pPr>
        <w:spacing w:after="160" w:line="259" w:lineRule="auto"/>
        <w:rPr>
          <w:rFonts w:ascii="Calibri" w:eastAsia="Calibri" w:hAnsi="Calibri" w:cs="Calibri"/>
          <w:sz w:val="22"/>
        </w:rPr>
      </w:pPr>
    </w:p>
    <w:p w14:paraId="7594B445" w14:textId="77777777" w:rsidR="00E65922" w:rsidRDefault="00BB7530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Fullmäktige Region Sundsvall</w:t>
      </w:r>
    </w:p>
    <w:p w14:paraId="64D4B75F" w14:textId="77777777" w:rsidR="00E65922" w:rsidRDefault="00E65922">
      <w:pPr>
        <w:spacing w:after="160" w:line="259" w:lineRule="auto"/>
        <w:rPr>
          <w:rFonts w:ascii="Calibri" w:eastAsia="Calibri" w:hAnsi="Calibri" w:cs="Calibri"/>
          <w:b/>
          <w:sz w:val="28"/>
        </w:rPr>
      </w:pPr>
    </w:p>
    <w:p w14:paraId="4F8B9E8A" w14:textId="77777777" w:rsidR="00E65922" w:rsidRDefault="00BB7530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Val av ordförande </w:t>
      </w:r>
    </w:p>
    <w:p w14:paraId="3A4DE49B" w14:textId="12E70CD8" w:rsidR="00E65922" w:rsidRDefault="00BB75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Valberedningen föreslår som ordförande </w:t>
      </w:r>
      <w:r w:rsidR="00F704AD">
        <w:rPr>
          <w:rFonts w:ascii="Calibri" w:eastAsia="Calibri" w:hAnsi="Calibri" w:cs="Calibri"/>
        </w:rPr>
        <w:t>Markus Sundström</w:t>
      </w:r>
      <w:r>
        <w:rPr>
          <w:rFonts w:ascii="Calibri" w:eastAsia="Calibri" w:hAnsi="Calibri" w:cs="Calibri"/>
        </w:rPr>
        <w:t xml:space="preserve">, </w:t>
      </w:r>
      <w:r w:rsidR="00A50C6D">
        <w:rPr>
          <w:rFonts w:ascii="Calibri" w:eastAsia="Calibri" w:hAnsi="Calibri" w:cs="Calibri"/>
        </w:rPr>
        <w:t>omval</w:t>
      </w:r>
      <w:r>
        <w:rPr>
          <w:rFonts w:ascii="Calibri" w:eastAsia="Calibri" w:hAnsi="Calibri" w:cs="Calibri"/>
        </w:rPr>
        <w:t xml:space="preserve"> 1 år.</w:t>
      </w:r>
    </w:p>
    <w:p w14:paraId="5947EB4B" w14:textId="77777777" w:rsidR="00E65922" w:rsidRDefault="00BB7530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Val av övriga ledamöter</w:t>
      </w:r>
    </w:p>
    <w:p w14:paraId="371A860C" w14:textId="77777777" w:rsidR="00E65922" w:rsidRDefault="00BB753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Avgående ledamöter:</w:t>
      </w:r>
    </w:p>
    <w:p w14:paraId="0F77D9D1" w14:textId="4DF10854" w:rsidR="00AF0E5E" w:rsidRPr="003A3ED2" w:rsidRDefault="00C700C0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3A3ED2">
        <w:rPr>
          <w:rFonts w:ascii="Arial" w:hAnsi="Arial" w:cs="Arial"/>
          <w:color w:val="000000"/>
          <w:sz w:val="20"/>
          <w:szCs w:val="20"/>
          <w:lang w:val="en-US"/>
        </w:rPr>
        <w:t>Olof Nyberg</w:t>
      </w:r>
      <w:r w:rsidR="00C84464" w:rsidRPr="003A3ED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426DEA" w:rsidRPr="003A3ED2">
        <w:rPr>
          <w:rFonts w:ascii="Arial" w:hAnsi="Arial" w:cs="Arial"/>
          <w:color w:val="000000"/>
          <w:sz w:val="20"/>
          <w:szCs w:val="20"/>
          <w:lang w:val="en-US"/>
        </w:rPr>
        <w:t>Mattias Byström</w:t>
      </w:r>
      <w:r w:rsidR="00B75C7D" w:rsidRPr="003A3ED2">
        <w:rPr>
          <w:rFonts w:ascii="Arial" w:hAnsi="Arial" w:cs="Arial"/>
          <w:color w:val="000000"/>
          <w:sz w:val="20"/>
          <w:szCs w:val="20"/>
          <w:lang w:val="en-US"/>
        </w:rPr>
        <w:br/>
        <w:t>Ingrid Thyberg</w:t>
      </w:r>
      <w:r w:rsidR="00B75C7D" w:rsidRPr="003A3ED2">
        <w:rPr>
          <w:rFonts w:ascii="Arial" w:hAnsi="Arial" w:cs="Arial"/>
          <w:color w:val="000000"/>
          <w:sz w:val="20"/>
          <w:szCs w:val="20"/>
          <w:lang w:val="en-US"/>
        </w:rPr>
        <w:br/>
        <w:t>Sara Krant</w:t>
      </w:r>
      <w:r w:rsidR="00B6057F" w:rsidRPr="003A3ED2">
        <w:rPr>
          <w:rFonts w:ascii="Arial" w:hAnsi="Arial" w:cs="Arial"/>
          <w:color w:val="000000"/>
          <w:sz w:val="20"/>
          <w:szCs w:val="20"/>
          <w:lang w:val="en-US"/>
        </w:rPr>
        <w:t>z</w:t>
      </w:r>
      <w:r w:rsidR="00AF0E5E" w:rsidRPr="003A3ED2">
        <w:rPr>
          <w:rFonts w:ascii="Arial" w:hAnsi="Arial" w:cs="Arial"/>
          <w:color w:val="000000"/>
          <w:sz w:val="20"/>
          <w:szCs w:val="20"/>
          <w:lang w:val="en-US"/>
        </w:rPr>
        <w:br/>
        <w:t>Mattias Östman</w:t>
      </w:r>
    </w:p>
    <w:tbl>
      <w:tblPr>
        <w:tblpPr w:leftFromText="141" w:rightFromText="141" w:vertAnchor="text" w:horzAnchor="margin" w:tblpY="721"/>
        <w:tblW w:w="97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992"/>
        <w:gridCol w:w="4750"/>
      </w:tblGrid>
      <w:tr w:rsidR="005959CE" w:rsidRPr="003B2851" w14:paraId="7D69C39B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588ED884" w14:textId="77777777" w:rsidR="005959CE" w:rsidRPr="00BB7530" w:rsidRDefault="005959CE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851">
              <w:rPr>
                <w:rFonts w:ascii="Arial" w:hAnsi="Arial" w:cs="Arial"/>
                <w:color w:val="000000"/>
                <w:sz w:val="20"/>
                <w:szCs w:val="20"/>
              </w:rPr>
              <w:t>Rickard Andersson, Valmet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153044" w14:textId="27536581" w:rsidR="005959CE" w:rsidRDefault="005959CE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41A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76E9AB9E" w14:textId="26484D8E" w:rsidR="005959CE" w:rsidRPr="003B2851" w:rsidRDefault="00041A83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Omval</w:t>
            </w:r>
          </w:p>
        </w:tc>
      </w:tr>
      <w:tr w:rsidR="005959CE" w:rsidRPr="003B2851" w14:paraId="3B74143D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5D821136" w14:textId="77777777" w:rsidR="005959CE" w:rsidRPr="00C700C0" w:rsidRDefault="005959CE" w:rsidP="005959C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Arvid</w:t>
            </w:r>
            <w:proofErr w:type="spellEnd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Callans</w:t>
            </w:r>
            <w:proofErr w:type="spellEnd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Callans</w:t>
            </w:r>
            <w:proofErr w:type="spellEnd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Trä</w:t>
            </w:r>
            <w:proofErr w:type="spellEnd"/>
            <w:r w:rsidRPr="00C844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AB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B20DA" w14:textId="05DAFA8E" w:rsidR="005959CE" w:rsidRDefault="005959CE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41A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2E883C0A" w14:textId="182E59BE" w:rsidR="005959CE" w:rsidRPr="003B2851" w:rsidRDefault="00041A83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Omval</w:t>
            </w:r>
          </w:p>
        </w:tc>
      </w:tr>
      <w:tr w:rsidR="005959CE" w:rsidRPr="003B2851" w14:paraId="345BF67D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6F39425F" w14:textId="77777777" w:rsidR="005959CE" w:rsidRPr="00BB7530" w:rsidRDefault="005959CE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851">
              <w:rPr>
                <w:rFonts w:ascii="Arial" w:hAnsi="Arial" w:cs="Arial"/>
                <w:color w:val="000000"/>
                <w:sz w:val="20"/>
                <w:szCs w:val="20"/>
              </w:rPr>
              <w:t xml:space="preserve">Ingela </w:t>
            </w:r>
            <w:proofErr w:type="spellStart"/>
            <w:r w:rsidRPr="003B2851">
              <w:rPr>
                <w:rFonts w:ascii="Arial" w:hAnsi="Arial" w:cs="Arial"/>
                <w:color w:val="000000"/>
                <w:sz w:val="20"/>
                <w:szCs w:val="20"/>
              </w:rPr>
              <w:t>Ekebro</w:t>
            </w:r>
            <w:proofErr w:type="spellEnd"/>
            <w:r w:rsidRPr="003B285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Biometria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B42B07" w14:textId="4AD3745D" w:rsidR="005959CE" w:rsidRDefault="005959CE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41A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54E37067" w14:textId="2C240353" w:rsidR="005959CE" w:rsidRPr="003B2851" w:rsidRDefault="00041A83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Omval</w:t>
            </w:r>
          </w:p>
        </w:tc>
      </w:tr>
      <w:tr w:rsidR="005959CE" w:rsidRPr="003B2851" w14:paraId="5939692D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470BE670" w14:textId="21DAB7A3" w:rsidR="005959CE" w:rsidRPr="00BB7530" w:rsidRDefault="005959CE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Jakob Sandwall</w:t>
            </w:r>
            <w:r w:rsidRPr="003B285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20960">
              <w:rPr>
                <w:rFonts w:ascii="Arial" w:hAnsi="Arial" w:cs="Arial"/>
                <w:color w:val="000000"/>
                <w:sz w:val="20"/>
                <w:szCs w:val="20"/>
              </w:rPr>
              <w:t>Elpress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4260A" w14:textId="579656D4" w:rsidR="005959CE" w:rsidRDefault="005959CE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41A8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04840ED3" w14:textId="5B74A1B2" w:rsidR="00520960" w:rsidRPr="003B2851" w:rsidRDefault="00041A83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Omval</w:t>
            </w:r>
          </w:p>
        </w:tc>
      </w:tr>
      <w:tr w:rsidR="00520960" w:rsidRPr="003B2851" w14:paraId="78B2ECE8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1FAF2145" w14:textId="3195B5C1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Åslin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GB Verkstäder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9C1601" w14:textId="43D73494" w:rsidR="00520960" w:rsidRDefault="00520960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2B04F836" w14:textId="214FAF80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Nyval</w:t>
            </w:r>
          </w:p>
        </w:tc>
      </w:tr>
      <w:tr w:rsidR="00520960" w:rsidRPr="003B2851" w14:paraId="526D1770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1C3A7823" w14:textId="3550375D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Emile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Fran</w:t>
            </w:r>
            <w:r w:rsidR="0050247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Elkapsling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1F8972" w14:textId="58B82D69" w:rsidR="00520960" w:rsidRDefault="00520960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76E88CC3" w14:textId="72227117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Nyval</w:t>
            </w:r>
          </w:p>
        </w:tc>
      </w:tr>
      <w:tr w:rsidR="00520960" w:rsidRPr="003B2851" w14:paraId="58885A5B" w14:textId="77777777" w:rsidTr="00632807">
        <w:trPr>
          <w:trHeight w:val="320"/>
        </w:trPr>
        <w:tc>
          <w:tcPr>
            <w:tcW w:w="4030" w:type="dxa"/>
            <w:shd w:val="clear" w:color="auto" w:fill="auto"/>
            <w:noWrap/>
            <w:vAlign w:val="bottom"/>
          </w:tcPr>
          <w:p w14:paraId="02A88A73" w14:textId="3733AAE9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Magnus Kangas,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0A6C2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ndi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Dynäs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3FE73" w14:textId="7C462569" w:rsidR="00520960" w:rsidRDefault="00520960" w:rsidP="005959C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50" w:type="dxa"/>
            <w:shd w:val="clear" w:color="auto" w:fill="auto"/>
            <w:noWrap/>
            <w:vAlign w:val="bottom"/>
          </w:tcPr>
          <w:p w14:paraId="5DD53CBF" w14:textId="578EDC43" w:rsidR="00520960" w:rsidRDefault="00520960" w:rsidP="005959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Nyval</w:t>
            </w:r>
          </w:p>
        </w:tc>
      </w:tr>
    </w:tbl>
    <w:p w14:paraId="6BC99CDB" w14:textId="5A256260" w:rsidR="006B0742" w:rsidRDefault="005959CE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Val av ledamöter:</w:t>
      </w:r>
    </w:p>
    <w:p w14:paraId="42DA541F" w14:textId="77777777" w:rsidR="00A57557" w:rsidRDefault="00A57557">
      <w:pPr>
        <w:spacing w:after="160" w:line="259" w:lineRule="auto"/>
        <w:rPr>
          <w:rFonts w:ascii="Calibri" w:eastAsia="Calibri" w:hAnsi="Calibri" w:cs="Calibri"/>
        </w:rPr>
      </w:pPr>
    </w:p>
    <w:p w14:paraId="30937538" w14:textId="5394F9CF" w:rsidR="00E65922" w:rsidRDefault="00A57557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Kvarvar</w:t>
      </w:r>
      <w:r w:rsidR="0004428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nde</w:t>
      </w:r>
      <w:r w:rsidR="00BB7530">
        <w:rPr>
          <w:rFonts w:ascii="Calibri" w:eastAsia="Calibri" w:hAnsi="Calibri" w:cs="Calibri"/>
        </w:rPr>
        <w:t xml:space="preserve"> ledamöter:</w:t>
      </w:r>
    </w:p>
    <w:tbl>
      <w:tblPr>
        <w:tblpPr w:leftFromText="141" w:rightFromText="141" w:vertAnchor="text" w:horzAnchor="margin" w:tblpY="-56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851"/>
        <w:gridCol w:w="4819"/>
      </w:tblGrid>
      <w:tr w:rsidR="00E1013D" w:rsidRPr="003B2851" w14:paraId="7B97F80E" w14:textId="77777777" w:rsidTr="00C807C3">
        <w:trPr>
          <w:trHeight w:val="326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A4B9D8A" w14:textId="77777777" w:rsidR="00E1013D" w:rsidRPr="003B2851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530">
              <w:rPr>
                <w:rFonts w:ascii="Arial" w:hAnsi="Arial" w:cs="Arial"/>
                <w:color w:val="000000"/>
                <w:sz w:val="20"/>
                <w:szCs w:val="20"/>
              </w:rPr>
              <w:t>Sofie Stark, Diös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ABB263" w14:textId="77777777" w:rsidR="00E1013D" w:rsidRPr="003B2851" w:rsidRDefault="00E1013D" w:rsidP="00E101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44E76199" w14:textId="08A5DE17" w:rsidR="00E1013D" w:rsidRPr="00C84464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013D" w:rsidRPr="003B2851" w14:paraId="33228DA1" w14:textId="77777777" w:rsidTr="00C807C3">
        <w:trPr>
          <w:trHeight w:val="326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0142A40" w14:textId="77777777" w:rsidR="00E1013D" w:rsidRPr="003B2851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Anna Gradin,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Nouryon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70E020" w14:textId="77777777" w:rsidR="00E1013D" w:rsidRPr="003B2851" w:rsidRDefault="00E1013D" w:rsidP="00E101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3D52F8E0" w14:textId="5E45CE3B" w:rsidR="00E1013D" w:rsidRPr="00C84464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013D" w:rsidRPr="003B2851" w14:paraId="029426EC" w14:textId="77777777" w:rsidTr="00C807C3">
        <w:trPr>
          <w:trHeight w:val="326"/>
        </w:trPr>
        <w:tc>
          <w:tcPr>
            <w:tcW w:w="4106" w:type="dxa"/>
            <w:shd w:val="clear" w:color="auto" w:fill="auto"/>
            <w:noWrap/>
            <w:vAlign w:val="bottom"/>
          </w:tcPr>
          <w:p w14:paraId="4FA034AD" w14:textId="77777777" w:rsidR="00E1013D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Stina Danielsson, SCA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214FDC" w14:textId="77777777" w:rsidR="00E1013D" w:rsidRDefault="00E1013D" w:rsidP="00E1013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14:paraId="06017FE5" w14:textId="37058EE8" w:rsidR="00E1013D" w:rsidRDefault="00E1013D" w:rsidP="00E101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A21915" w14:textId="77777777" w:rsidR="00E65922" w:rsidRDefault="00E65922">
      <w:pPr>
        <w:spacing w:after="160" w:line="259" w:lineRule="auto"/>
        <w:rPr>
          <w:rFonts w:ascii="Calibri" w:eastAsia="Calibri" w:hAnsi="Calibri" w:cs="Calibri"/>
        </w:rPr>
      </w:pPr>
    </w:p>
    <w:tbl>
      <w:tblPr>
        <w:tblW w:w="107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301"/>
        <w:gridCol w:w="691"/>
        <w:gridCol w:w="4750"/>
      </w:tblGrid>
      <w:tr w:rsidR="00BB7530" w:rsidRPr="003B2851" w14:paraId="721D33D4" w14:textId="77777777" w:rsidTr="00C84464">
        <w:trPr>
          <w:trHeight w:val="32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B151" w14:textId="77777777" w:rsidR="00BB7530" w:rsidRPr="003B2851" w:rsidRDefault="00BB7530" w:rsidP="00A57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428B2" w14:textId="77777777" w:rsidR="00BB7530" w:rsidRPr="003B2851" w:rsidRDefault="00BB7530" w:rsidP="00B77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1E50" w14:textId="77777777" w:rsidR="00BB7530" w:rsidRPr="003B2851" w:rsidRDefault="00BB7530" w:rsidP="00B7766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9C166" w14:textId="77777777" w:rsidR="00BB7530" w:rsidRPr="003B2851" w:rsidRDefault="00BB7530" w:rsidP="00B776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530" w:rsidRPr="003B2851" w14:paraId="0AFE8447" w14:textId="77777777" w:rsidTr="00C84464">
        <w:trPr>
          <w:trHeight w:val="32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A3AAF" w14:textId="31071852" w:rsidR="00BB7530" w:rsidRPr="00C84464" w:rsidRDefault="00C84464" w:rsidP="00C84464">
            <w:pPr>
              <w:spacing w:after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För valberedningen Region Sundsvall</w:t>
            </w:r>
            <w:r>
              <w:rPr>
                <w:rFonts w:ascii="Calibri" w:eastAsia="Calibri" w:hAnsi="Calibri" w:cs="Calibri"/>
              </w:rPr>
              <w:br/>
              <w:t>20</w:t>
            </w:r>
            <w:r w:rsidR="0004428A">
              <w:rPr>
                <w:rFonts w:ascii="Calibri" w:eastAsia="Calibri" w:hAnsi="Calibri" w:cs="Calibri"/>
              </w:rPr>
              <w:t>2</w:t>
            </w:r>
            <w:r w:rsidR="00610A9A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 0</w:t>
            </w:r>
            <w:r w:rsidR="00215812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10A9A">
              <w:rPr>
                <w:rFonts w:ascii="Calibri" w:eastAsia="Calibri" w:hAnsi="Calibri" w:cs="Calibri"/>
              </w:rPr>
              <w:t>25</w:t>
            </w:r>
            <w:r>
              <w:rPr>
                <w:rFonts w:ascii="Calibri" w:eastAsia="Calibri" w:hAnsi="Calibri" w:cs="Calibri"/>
              </w:rPr>
              <w:br/>
              <w:t>Bengt Göran Persson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305A" w14:textId="77777777" w:rsidR="00BB7530" w:rsidRPr="003B2851" w:rsidRDefault="00BB7530" w:rsidP="009F1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DD24C" w14:textId="77777777" w:rsidR="00BB7530" w:rsidRPr="003B2851" w:rsidRDefault="00BB7530" w:rsidP="009F1E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99323" w14:textId="77777777" w:rsidR="00BB7530" w:rsidRPr="003B2851" w:rsidRDefault="00BB7530" w:rsidP="009F1E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2419A3" w14:textId="77777777" w:rsidR="00BE3EE7" w:rsidRPr="00BE3EE7" w:rsidRDefault="00BE3EE7" w:rsidP="00BE3EE7">
      <w:pPr>
        <w:tabs>
          <w:tab w:val="left" w:pos="3653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BE3EE7" w:rsidRPr="00BE3EE7" w:rsidSect="00C84464">
      <w:pgSz w:w="11906" w:h="16838"/>
      <w:pgMar w:top="1417" w:right="1417" w:bottom="11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22"/>
    <w:rsid w:val="00041A83"/>
    <w:rsid w:val="0004428A"/>
    <w:rsid w:val="00056FAC"/>
    <w:rsid w:val="000A6C23"/>
    <w:rsid w:val="000C4FB6"/>
    <w:rsid w:val="001B63F3"/>
    <w:rsid w:val="001D5AC9"/>
    <w:rsid w:val="001D5F8C"/>
    <w:rsid w:val="00215812"/>
    <w:rsid w:val="00263431"/>
    <w:rsid w:val="002E4AAC"/>
    <w:rsid w:val="00380CAF"/>
    <w:rsid w:val="003A3ED2"/>
    <w:rsid w:val="00405177"/>
    <w:rsid w:val="004142E5"/>
    <w:rsid w:val="00426DEA"/>
    <w:rsid w:val="00472F0D"/>
    <w:rsid w:val="004A0995"/>
    <w:rsid w:val="004A6687"/>
    <w:rsid w:val="0050247E"/>
    <w:rsid w:val="00520960"/>
    <w:rsid w:val="00563BFD"/>
    <w:rsid w:val="00574FD4"/>
    <w:rsid w:val="005959CE"/>
    <w:rsid w:val="00610A9A"/>
    <w:rsid w:val="00632807"/>
    <w:rsid w:val="00660570"/>
    <w:rsid w:val="006B0742"/>
    <w:rsid w:val="006D6F7C"/>
    <w:rsid w:val="007428F3"/>
    <w:rsid w:val="00756483"/>
    <w:rsid w:val="0079556D"/>
    <w:rsid w:val="007A228D"/>
    <w:rsid w:val="00836A6E"/>
    <w:rsid w:val="008C74F9"/>
    <w:rsid w:val="00994095"/>
    <w:rsid w:val="00A50C6D"/>
    <w:rsid w:val="00A57557"/>
    <w:rsid w:val="00AF0E5E"/>
    <w:rsid w:val="00B53A9E"/>
    <w:rsid w:val="00B6057F"/>
    <w:rsid w:val="00B75C7D"/>
    <w:rsid w:val="00B77881"/>
    <w:rsid w:val="00BB7530"/>
    <w:rsid w:val="00BE3EE7"/>
    <w:rsid w:val="00C53CDA"/>
    <w:rsid w:val="00C700C0"/>
    <w:rsid w:val="00C807C3"/>
    <w:rsid w:val="00C84464"/>
    <w:rsid w:val="00D77583"/>
    <w:rsid w:val="00DE45D2"/>
    <w:rsid w:val="00E050E2"/>
    <w:rsid w:val="00E1013D"/>
    <w:rsid w:val="00E65922"/>
    <w:rsid w:val="0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7B34DB"/>
  <w15:docId w15:val="{1078E77D-1FEB-AB4F-AB1A-AEE12A7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623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Oliver Dogo</cp:lastModifiedBy>
  <cp:revision>23</cp:revision>
  <cp:lastPrinted>2019-06-03T07:48:00Z</cp:lastPrinted>
  <dcterms:created xsi:type="dcterms:W3CDTF">2022-05-24T22:10:00Z</dcterms:created>
  <dcterms:modified xsi:type="dcterms:W3CDTF">2022-05-24T22:30:00Z</dcterms:modified>
</cp:coreProperties>
</file>